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58CB" w14:textId="77777777" w:rsidR="004464DA" w:rsidRPr="004464DA" w:rsidRDefault="004464DA" w:rsidP="008B7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РОДИТЕЛЯ/ЗАКОННОГО ПРЕДСТАВИТЕЛЯ НА ОБРАБОТКУ ПЕРСОНАЛЬНЫХ ДАННЫХ НЕСОВЕРШЕННОЛЕТНЕГО</w:t>
      </w:r>
    </w:p>
    <w:p w14:paraId="1E4C5963" w14:textId="77777777" w:rsidR="004464DA" w:rsidRPr="004464DA" w:rsidRDefault="004464DA" w:rsidP="00446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 Я, _______________________________________________________________</w:t>
      </w:r>
      <w:r w:rsidR="002042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6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204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</w:t>
      </w:r>
      <w:r w:rsidRPr="00446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 родителя или законного представителя)</w:t>
      </w:r>
    </w:p>
    <w:p w14:paraId="720DE555" w14:textId="77777777" w:rsidR="008B7556" w:rsidRDefault="008B7556" w:rsidP="00446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 серия___</w:t>
      </w:r>
      <w:r w:rsidR="004464DA"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042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464DA"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</w:t>
      </w:r>
      <w:r w:rsidR="002042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464DA"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23DAD4" w14:textId="77777777" w:rsidR="008B7556" w:rsidRPr="008B7556" w:rsidRDefault="004464DA" w:rsidP="008B75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</w:t>
      </w:r>
      <w:r w:rsidR="008B75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B75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75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    </w:t>
      </w:r>
      <w:r w:rsidR="008B7556" w:rsidRPr="008B75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                </w:t>
      </w:r>
      <w:r w:rsidRPr="008B75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        </w:t>
      </w:r>
      <w:r w:rsidR="002042D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</w:t>
      </w:r>
      <w:proofErr w:type="gramStart"/>
      <w:r w:rsidR="002042D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</w:t>
      </w:r>
      <w:r w:rsidRPr="008B75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(</w:t>
      </w:r>
      <w:proofErr w:type="gramEnd"/>
      <w:r w:rsidRPr="008B75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когда и кем</w:t>
      </w:r>
      <w:r w:rsidR="008B7556" w:rsidRPr="008B75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выдан</w:t>
      </w:r>
      <w:r w:rsidR="008B7556" w:rsidRPr="008B755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C8EAEAF" w14:textId="77777777" w:rsidR="008B7556" w:rsidRPr="008B7556" w:rsidRDefault="008B7556" w:rsidP="008B755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4464DA"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64DA" w:rsidRPr="008B75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38D06E34" w14:textId="77777777" w:rsidR="004464DA" w:rsidRPr="004464DA" w:rsidRDefault="004464DA" w:rsidP="008B7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законным представителем несовершеннолетнего ____________________________________________________________________</w:t>
      </w:r>
      <w:r w:rsidR="008B75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7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</w:t>
      </w:r>
      <w:r w:rsidRPr="00446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                          (ФИО несовершеннолетнего)</w:t>
      </w:r>
    </w:p>
    <w:p w14:paraId="2F2099D5" w14:textId="77777777" w:rsidR="002042D3" w:rsidRDefault="004464DA" w:rsidP="0020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приходящегося мне ____________</w:t>
      </w:r>
      <w:r w:rsidR="002042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</w:p>
    <w:p w14:paraId="10BA4B29" w14:textId="77777777" w:rsidR="002042D3" w:rsidRDefault="004464DA" w:rsidP="0020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по </w:t>
      </w:r>
      <w:proofErr w:type="gramStart"/>
      <w:r w:rsidR="002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8B755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8B75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2042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B755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5E22202" w14:textId="77777777" w:rsidR="002042D3" w:rsidRDefault="002042D3" w:rsidP="0020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F3F96D1" w14:textId="5CCC1D18" w:rsidR="002042D3" w:rsidRDefault="004464DA" w:rsidP="00613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</w:t>
      </w:r>
      <w:r w:rsidR="008B75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Санкт-Петербургском</w:t>
      </w:r>
      <w:r w:rsidR="005438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</w:t>
      </w:r>
      <w:r w:rsidR="005438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</w:t>
      </w:r>
      <w:r w:rsidR="005438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профессиональном</w:t>
      </w:r>
      <w:r w:rsidR="005438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</w:t>
      </w:r>
      <w:r w:rsidR="005438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54383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B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753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 электроники и информационных технологий</w:t>
      </w:r>
      <w:r w:rsidR="008B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73C3F" w:rsidRPr="00973C3F">
        <w:rPr>
          <w:rFonts w:ascii="Times New Roman" w:hAnsi="Times New Roman" w:cs="Times New Roman"/>
          <w:sz w:val="24"/>
          <w:szCs w:val="24"/>
        </w:rPr>
        <w:t xml:space="preserve">(далее – СПб ГБ </w:t>
      </w:r>
      <w:proofErr w:type="gramStart"/>
      <w:r w:rsidR="00973C3F" w:rsidRPr="00973C3F">
        <w:rPr>
          <w:rFonts w:ascii="Times New Roman" w:hAnsi="Times New Roman" w:cs="Times New Roman"/>
          <w:sz w:val="24"/>
          <w:szCs w:val="24"/>
        </w:rPr>
        <w:t>ПОУ  «</w:t>
      </w:r>
      <w:proofErr w:type="gramEnd"/>
      <w:r w:rsidR="004753A7">
        <w:rPr>
          <w:rFonts w:ascii="Times New Roman" w:hAnsi="Times New Roman" w:cs="Times New Roman"/>
          <w:sz w:val="24"/>
          <w:szCs w:val="24"/>
        </w:rPr>
        <w:t>Колледж электроники и информационных технологий</w:t>
      </w:r>
      <w:r w:rsidR="00973C3F" w:rsidRPr="00973C3F">
        <w:rPr>
          <w:rFonts w:ascii="Times New Roman" w:hAnsi="Times New Roman" w:cs="Times New Roman"/>
          <w:sz w:val="24"/>
          <w:szCs w:val="24"/>
        </w:rPr>
        <w:t>»)</w:t>
      </w:r>
      <w:r w:rsidR="00973C3F" w:rsidRPr="00973C3F">
        <w:rPr>
          <w:sz w:val="32"/>
          <w:szCs w:val="28"/>
        </w:rPr>
        <w:t xml:space="preserve"> </w:t>
      </w:r>
      <w:r w:rsidR="002042D3">
        <w:rPr>
          <w:rFonts w:ascii="Times New Roman" w:hAnsi="Times New Roman" w:cs="Times New Roman"/>
          <w:sz w:val="24"/>
          <w:szCs w:val="24"/>
        </w:rPr>
        <w:t>зарегистрированному по адресу</w:t>
      </w:r>
      <w:r w:rsidR="00973C3F" w:rsidRPr="00973C3F">
        <w:rPr>
          <w:rFonts w:ascii="Times New Roman" w:hAnsi="Times New Roman" w:cs="Times New Roman"/>
          <w:sz w:val="24"/>
          <w:szCs w:val="24"/>
        </w:rPr>
        <w:t xml:space="preserve">: РФ, </w:t>
      </w:r>
      <w:smartTag w:uri="urn:schemas-microsoft-com:office:smarttags" w:element="metricconverter">
        <w:smartTagPr>
          <w:attr w:name="ProductID" w:val="198259, г"/>
        </w:smartTagPr>
        <w:r w:rsidR="00973C3F" w:rsidRPr="00973C3F">
          <w:rPr>
            <w:rFonts w:ascii="Times New Roman" w:hAnsi="Times New Roman" w:cs="Times New Roman"/>
            <w:sz w:val="24"/>
            <w:szCs w:val="24"/>
          </w:rPr>
          <w:t>198259, г</w:t>
        </w:r>
      </w:smartTag>
      <w:r w:rsidR="00973C3F" w:rsidRPr="00973C3F">
        <w:rPr>
          <w:rFonts w:ascii="Times New Roman" w:hAnsi="Times New Roman" w:cs="Times New Roman"/>
          <w:sz w:val="24"/>
          <w:szCs w:val="24"/>
        </w:rPr>
        <w:t>.Санкт-Петербург, пр. Народного Ополчения, д.223,</w:t>
      </w:r>
      <w:r w:rsidR="00973C3F">
        <w:rPr>
          <w:sz w:val="28"/>
          <w:szCs w:val="28"/>
        </w:rPr>
        <w:t xml:space="preserve"> </w:t>
      </w:r>
      <w:r w:rsidR="002042D3" w:rsidRPr="002042D3">
        <w:rPr>
          <w:rFonts w:ascii="Times New Roman" w:hAnsi="Times New Roman" w:cs="Times New Roman"/>
          <w:sz w:val="24"/>
          <w:szCs w:val="24"/>
        </w:rPr>
        <w:t>лит. А</w:t>
      </w:r>
      <w:r w:rsidR="002042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42D3" w:rsidRPr="002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835"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несовершеннолетнего, относящихся исключительно к перечисленным ниже категориям персональных данных: фамилия, имя, отчество; по</w:t>
      </w:r>
      <w:r w:rsidR="00491E98">
        <w:rPr>
          <w:rFonts w:ascii="Times New Roman" w:eastAsia="Times New Roman" w:hAnsi="Times New Roman" w:cs="Times New Roman"/>
          <w:sz w:val="24"/>
          <w:szCs w:val="24"/>
          <w:lang w:eastAsia="ru-RU"/>
        </w:rPr>
        <w:t>л; дата рождения; тип документа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</w:t>
      </w:r>
      <w:r w:rsidR="00491E9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личность; данные документа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личность;</w:t>
      </w:r>
      <w:r w:rsidR="0049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СНИЛС;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гражданство; образовательная организация; </w:t>
      </w:r>
      <w:r w:rsidR="006137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курс; группа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1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</w:t>
      </w:r>
      <w:r w:rsidR="006137F8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рмация о результатах экзаменов, выпускной квалификационной работы.</w:t>
      </w:r>
    </w:p>
    <w:p w14:paraId="2589C5F1" w14:textId="77777777" w:rsidR="002042D3" w:rsidRDefault="004464DA" w:rsidP="00613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</w:t>
      </w:r>
      <w:r w:rsidR="00733B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для осуществления </w:t>
      </w:r>
      <w:r w:rsidR="00C97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по обмену информацией</w:t>
      </w:r>
      <w:r w:rsidR="006137F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публикацию фото и видео материалов</w:t>
      </w:r>
      <w:r w:rsidR="00C974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7B6540" w14:textId="77777777" w:rsidR="00C9742A" w:rsidRDefault="00C9742A" w:rsidP="00613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812A7" w14:textId="14E6A9C4" w:rsidR="00543835" w:rsidRDefault="004464DA" w:rsidP="00613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проинформирован, что </w:t>
      </w:r>
      <w:r w:rsidR="002042D3" w:rsidRPr="00973C3F">
        <w:rPr>
          <w:rFonts w:ascii="Times New Roman" w:hAnsi="Times New Roman" w:cs="Times New Roman"/>
          <w:sz w:val="24"/>
          <w:szCs w:val="24"/>
        </w:rPr>
        <w:t xml:space="preserve">СПб ГБ </w:t>
      </w:r>
      <w:proofErr w:type="gramStart"/>
      <w:r w:rsidR="002042D3" w:rsidRPr="00973C3F">
        <w:rPr>
          <w:rFonts w:ascii="Times New Roman" w:hAnsi="Times New Roman" w:cs="Times New Roman"/>
          <w:sz w:val="24"/>
          <w:szCs w:val="24"/>
        </w:rPr>
        <w:t>ПОУ  «</w:t>
      </w:r>
      <w:proofErr w:type="gramEnd"/>
      <w:r w:rsidR="004753A7">
        <w:rPr>
          <w:rFonts w:ascii="Times New Roman" w:hAnsi="Times New Roman" w:cs="Times New Roman"/>
          <w:sz w:val="24"/>
          <w:szCs w:val="24"/>
        </w:rPr>
        <w:t>Колледж электроники и информационных технологий</w:t>
      </w:r>
      <w:r w:rsidR="002042D3" w:rsidRPr="00973C3F">
        <w:rPr>
          <w:rFonts w:ascii="Times New Roman" w:hAnsi="Times New Roman" w:cs="Times New Roman"/>
          <w:sz w:val="24"/>
          <w:szCs w:val="24"/>
        </w:rPr>
        <w:t>»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</w:t>
      </w:r>
      <w:r w:rsidR="002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 </w:t>
      </w:r>
    </w:p>
    <w:p w14:paraId="132078AC" w14:textId="77777777" w:rsidR="00543835" w:rsidRDefault="00543835" w:rsidP="00613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21674" w14:textId="77777777" w:rsidR="00543835" w:rsidRPr="00543835" w:rsidRDefault="00543835" w:rsidP="00613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543835">
        <w:rPr>
          <w:rFonts w:ascii="Times New Roman" w:hAnsi="Times New Roman" w:cs="Times New Roman"/>
          <w:sz w:val="24"/>
          <w:szCs w:val="24"/>
        </w:rPr>
        <w:t>Согласие вступает в силу с момента его подписания и действует в течение срока обработки персональных данных обучающегося. Настоящее согласие может быть отозвано мной в письменной форме.</w:t>
      </w:r>
    </w:p>
    <w:p w14:paraId="33E45448" w14:textId="77777777" w:rsidR="004464DA" w:rsidRDefault="004464DA" w:rsidP="00613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59821676" w14:textId="77777777" w:rsidR="00543835" w:rsidRPr="004464DA" w:rsidRDefault="00543835" w:rsidP="00446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49191" w14:textId="77777777" w:rsidR="00E91362" w:rsidRDefault="004464DA" w:rsidP="00543835">
      <w:pPr>
        <w:spacing w:before="100" w:beforeAutospacing="1" w:after="100" w:afterAutospacing="1" w:line="240" w:lineRule="auto"/>
        <w:jc w:val="center"/>
      </w:pP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</w:t>
      </w:r>
      <w:r w:rsidR="00F0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                           _________</w:t>
      </w:r>
      <w:r w:rsidR="002042D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 /________</w:t>
      </w:r>
      <w:r w:rsidR="002042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_________/                                                                                </w:t>
      </w:r>
      <w:r w:rsidRPr="00446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              Расшифровка подписи</w:t>
      </w:r>
    </w:p>
    <w:sectPr w:rsidR="00E91362" w:rsidSect="006137F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DA"/>
    <w:rsid w:val="00005461"/>
    <w:rsid w:val="002042D3"/>
    <w:rsid w:val="004464DA"/>
    <w:rsid w:val="004753A7"/>
    <w:rsid w:val="00491E98"/>
    <w:rsid w:val="00543835"/>
    <w:rsid w:val="006137F8"/>
    <w:rsid w:val="00733B46"/>
    <w:rsid w:val="008B7556"/>
    <w:rsid w:val="00973C3F"/>
    <w:rsid w:val="00A875C9"/>
    <w:rsid w:val="00A97874"/>
    <w:rsid w:val="00B800D2"/>
    <w:rsid w:val="00C9742A"/>
    <w:rsid w:val="00ED6A46"/>
    <w:rsid w:val="00F00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62EC36"/>
  <w15:docId w15:val="{0231FE95-1A19-4851-86B8-672AC706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A46"/>
  </w:style>
  <w:style w:type="paragraph" w:styleId="1">
    <w:name w:val="heading 1"/>
    <w:basedOn w:val="a"/>
    <w:link w:val="10"/>
    <w:uiPriority w:val="9"/>
    <w:qFormat/>
    <w:rsid w:val="00446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64DA"/>
    <w:rPr>
      <w:i/>
      <w:iCs/>
    </w:rPr>
  </w:style>
  <w:style w:type="character" w:customStyle="1" w:styleId="a2alabel">
    <w:name w:val="a2a_label"/>
    <w:basedOn w:val="a0"/>
    <w:rsid w:val="004464DA"/>
  </w:style>
  <w:style w:type="paragraph" w:styleId="a5">
    <w:name w:val="Balloon Text"/>
    <w:basedOn w:val="a"/>
    <w:link w:val="a6"/>
    <w:uiPriority w:val="99"/>
    <w:semiHidden/>
    <w:unhideWhenUsed/>
    <w:rsid w:val="00F00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kvn</dc:creator>
  <cp:keywords/>
  <dc:description/>
  <cp:lastModifiedBy>Роман Кравченко</cp:lastModifiedBy>
  <cp:revision>2</cp:revision>
  <cp:lastPrinted>2020-02-10T11:39:00Z</cp:lastPrinted>
  <dcterms:created xsi:type="dcterms:W3CDTF">2025-04-02T05:28:00Z</dcterms:created>
  <dcterms:modified xsi:type="dcterms:W3CDTF">2025-04-02T05:28:00Z</dcterms:modified>
</cp:coreProperties>
</file>